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9B" w:rsidRPr="00C134F1" w:rsidRDefault="00C134F1" w:rsidP="00E51B78">
      <w:pPr>
        <w:spacing w:after="0"/>
        <w:jc w:val="center"/>
        <w:rPr>
          <w:rFonts w:ascii="金梅中" w:eastAsia="金梅中" w:hAnsi="SimSun" w:hint="eastAsia"/>
          <w:sz w:val="28"/>
          <w:szCs w:val="28"/>
        </w:rPr>
      </w:pPr>
      <w:r w:rsidRPr="00C134F1">
        <w:rPr>
          <w:rFonts w:ascii="金梅中" w:eastAsia="金梅中" w:hAnsi="SimSun" w:hint="eastAsia"/>
          <w:sz w:val="28"/>
          <w:szCs w:val="28"/>
        </w:rPr>
        <w:t>戰勝老我的旌旗</w:t>
      </w:r>
    </w:p>
    <w:p w:rsidR="003C56C4" w:rsidRPr="00C134F1" w:rsidRDefault="00C134F1" w:rsidP="00866F9B">
      <w:pPr>
        <w:spacing w:after="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出 17:11</w:t>
      </w:r>
      <w:r w:rsidRPr="00C134F1">
        <w:rPr>
          <w:rFonts w:ascii="金梅中" w:eastAsia="金梅中" w:hAnsi="SimSun" w:hint="eastAsia"/>
          <w:color w:val="C00000"/>
          <w:u w:val="single"/>
        </w:rPr>
        <w:t>摩西何時舉手，以色列人就得勝</w:t>
      </w:r>
      <w:r w:rsidRPr="00C134F1">
        <w:rPr>
          <w:rFonts w:ascii="金梅中" w:eastAsia="金梅中" w:hAnsi="SimSun" w:hint="eastAsia"/>
        </w:rPr>
        <w:t>，何時垂手，亞瑪力人就得勝。出 17:14耶和華對摩西說：</w:t>
      </w:r>
      <w:proofErr w:type="gramStart"/>
      <w:r w:rsidRPr="00C134F1">
        <w:rPr>
          <w:rFonts w:ascii="金梅中" w:eastAsia="金梅中" w:hAnsi="SimSun" w:hint="eastAsia"/>
        </w:rPr>
        <w:t>我要將亞瑪力的</w:t>
      </w:r>
      <w:r w:rsidRPr="00C134F1">
        <w:rPr>
          <w:rFonts w:ascii="金梅中" w:eastAsia="金梅中" w:hAnsi="SimSun" w:hint="eastAsia"/>
          <w:color w:val="C00000"/>
          <w:u w:val="single"/>
        </w:rPr>
        <w:t>名號(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記憶 memory，包括潛意識)</w:t>
      </w:r>
      <w:r w:rsidRPr="00C134F1">
        <w:rPr>
          <w:rFonts w:ascii="金梅中" w:eastAsia="金梅中" w:hAnsi="SimSun" w:hint="eastAsia"/>
        </w:rPr>
        <w:t>從天下全然塗抹了；你要將這話寫在書上作紀念，又念給約書亞聽。出 17:15摩西築了一座壇，起名叫耶和華尼西（就是耶和華是我旌旗的意思），出 17:16又說：耶和華已經起了誓，必世世代代和亞瑪力人爭戰。</w:t>
      </w:r>
    </w:p>
    <w:p w:rsidR="001F0385" w:rsidRPr="00C134F1" w:rsidRDefault="001F0385" w:rsidP="00866F9B">
      <w:pPr>
        <w:spacing w:after="0"/>
        <w:rPr>
          <w:rFonts w:ascii="金梅中" w:eastAsia="金梅中" w:hAnsi="SimSun" w:hint="eastAsia"/>
        </w:rPr>
      </w:pPr>
    </w:p>
    <w:p w:rsidR="00AA0DF5" w:rsidRPr="00C134F1" w:rsidRDefault="00C134F1" w:rsidP="00866F9B">
      <w:pPr>
        <w:spacing w:after="0"/>
        <w:rPr>
          <w:rFonts w:ascii="金梅中" w:eastAsia="金梅中" w:hAnsi="SimSun" w:hint="eastAsia"/>
          <w:color w:val="C00000"/>
          <w:u w:val="single"/>
        </w:rPr>
      </w:pPr>
      <w:r w:rsidRPr="00C134F1">
        <w:rPr>
          <w:rFonts w:ascii="金梅中" w:eastAsia="金梅中" w:hAnsi="SimSun" w:hint="eastAsia"/>
          <w:color w:val="C00000"/>
          <w:u w:val="single"/>
        </w:rPr>
        <w:t>亞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瑪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力人代表被咒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詛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的老我，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隨時被邪靈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誘惑就想犯罪。我們以耶和華尼西的禱告要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治死老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我，舉起雙手就得勝。老我的記憶，必須被完全挪去，世世代代的爭戰，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一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直到我們完全得勝為止。</w:t>
      </w:r>
    </w:p>
    <w:p w:rsidR="000C542C" w:rsidRPr="00C134F1" w:rsidRDefault="000C542C" w:rsidP="00866F9B">
      <w:pPr>
        <w:spacing w:after="0"/>
        <w:rPr>
          <w:rFonts w:ascii="金梅中" w:eastAsia="金梅中" w:hAnsi="SimSun" w:hint="eastAsia"/>
          <w:color w:val="C00000"/>
          <w:u w:val="single"/>
        </w:rPr>
      </w:pPr>
    </w:p>
    <w:p w:rsidR="000C542C" w:rsidRPr="00C134F1" w:rsidRDefault="00C134F1" w:rsidP="000C542C">
      <w:pPr>
        <w:spacing w:after="0"/>
        <w:rPr>
          <w:rFonts w:ascii="金梅中" w:eastAsia="金梅中" w:hAnsi="SimSun" w:hint="eastAsia"/>
          <w:color w:val="C00000"/>
          <w:u w:val="single"/>
        </w:rPr>
      </w:pPr>
      <w:r w:rsidRPr="00C134F1">
        <w:rPr>
          <w:rFonts w:ascii="金梅中" w:eastAsia="金梅中" w:hAnsi="SimSun" w:hint="eastAsia"/>
          <w:color w:val="C00000"/>
          <w:u w:val="single"/>
        </w:rPr>
        <w:t>基督來了，化咒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詛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為祝福，讓我們領受聖靈，有權柄能力去爭戰。加 3:13基督既為我們受了咒詛，（受原文作成）就贖出我們脫離律法的咒詛；因為經上記著：凡掛在木頭上都是被咒詛的。14這便叫亞伯拉罕的福，因基督耶穌可以臨到外邦人，使我們因信得著所應許的聖靈。</w:t>
      </w:r>
    </w:p>
    <w:p w:rsidR="00AA0DF5" w:rsidRPr="00C134F1" w:rsidRDefault="00AA0DF5" w:rsidP="00866F9B">
      <w:pPr>
        <w:spacing w:after="0"/>
        <w:rPr>
          <w:rFonts w:ascii="金梅中" w:eastAsia="金梅中" w:hAnsi="SimSun" w:hint="eastAsia"/>
        </w:rPr>
      </w:pPr>
    </w:p>
    <w:p w:rsidR="00215117" w:rsidRPr="00C134F1" w:rsidRDefault="00C134F1" w:rsidP="00866F9B">
      <w:pPr>
        <w:spacing w:after="0"/>
        <w:rPr>
          <w:rFonts w:ascii="金梅中" w:eastAsia="金梅中" w:hAnsi="SimSun" w:hint="eastAsia"/>
          <w:color w:val="C00000"/>
          <w:u w:val="single"/>
        </w:rPr>
      </w:pP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代禱者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的爭戰禱告。摩西的舉手禱告，有兩個同伴同心合意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的代求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，表示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一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個人的力量有限，必須有同伴，可以加長時間爭戰禱告，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一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直到完全的勝利為止！請問，你有</w:t>
      </w:r>
      <w:proofErr w:type="gramStart"/>
      <w:r w:rsidRPr="00C134F1">
        <w:rPr>
          <w:rFonts w:ascii="金梅中" w:eastAsia="金梅中" w:hAnsi="SimSun" w:hint="eastAsia"/>
          <w:color w:val="C00000"/>
          <w:u w:val="single"/>
        </w:rPr>
        <w:t>代禱的</w:t>
      </w:r>
      <w:proofErr w:type="gramEnd"/>
      <w:r w:rsidRPr="00C134F1">
        <w:rPr>
          <w:rFonts w:ascii="金梅中" w:eastAsia="金梅中" w:hAnsi="SimSun" w:hint="eastAsia"/>
          <w:color w:val="C00000"/>
          <w:u w:val="single"/>
        </w:rPr>
        <w:t>同伴嗎？他們可以同心為你爭戰，對付你的老我嗎？</w:t>
      </w:r>
    </w:p>
    <w:p w:rsidR="00215117" w:rsidRPr="00C134F1" w:rsidRDefault="00215117" w:rsidP="00866F9B">
      <w:pPr>
        <w:spacing w:after="0"/>
        <w:rPr>
          <w:rFonts w:ascii="金梅中" w:eastAsia="金梅中" w:hAnsi="SimSun" w:hint="eastAsia"/>
        </w:rPr>
      </w:pPr>
    </w:p>
    <w:p w:rsidR="001F0385" w:rsidRPr="00C134F1" w:rsidRDefault="00C134F1" w:rsidP="00866F9B">
      <w:pPr>
        <w:spacing w:after="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以色列進入</w:t>
      </w:r>
      <w:proofErr w:type="gramStart"/>
      <w:r w:rsidRPr="00C134F1">
        <w:rPr>
          <w:rFonts w:ascii="金梅中" w:eastAsia="金梅中" w:hAnsi="SimSun" w:hint="eastAsia"/>
        </w:rPr>
        <w:t>迦</w:t>
      </w:r>
      <w:proofErr w:type="gramEnd"/>
      <w:r w:rsidRPr="00C134F1">
        <w:rPr>
          <w:rFonts w:ascii="金梅中" w:eastAsia="金梅中" w:hAnsi="SimSun" w:hint="eastAsia"/>
        </w:rPr>
        <w:t>南地之前，在</w:t>
      </w:r>
      <w:proofErr w:type="gramStart"/>
      <w:r w:rsidRPr="00C134F1">
        <w:rPr>
          <w:rFonts w:ascii="金梅中" w:eastAsia="金梅中" w:hAnsi="SimSun" w:hint="eastAsia"/>
        </w:rPr>
        <w:t>基利心山</w:t>
      </w:r>
      <w:proofErr w:type="gramEnd"/>
      <w:r w:rsidRPr="00C134F1">
        <w:rPr>
          <w:rFonts w:ascii="金梅中" w:eastAsia="金梅中" w:hAnsi="SimSun" w:hint="eastAsia"/>
        </w:rPr>
        <w:t>和以巴路山的宣告，神對犯罪的人的咒</w:t>
      </w:r>
      <w:proofErr w:type="gramStart"/>
      <w:r w:rsidRPr="00C134F1">
        <w:rPr>
          <w:rFonts w:ascii="金梅中" w:eastAsia="金梅中" w:hAnsi="SimSun" w:hint="eastAsia"/>
        </w:rPr>
        <w:t>詛</w:t>
      </w:r>
      <w:proofErr w:type="gramEnd"/>
      <w:r w:rsidRPr="00C134F1">
        <w:rPr>
          <w:rFonts w:ascii="金梅中" w:eastAsia="金梅中" w:hAnsi="SimSun" w:hint="eastAsia"/>
        </w:rPr>
        <w:t>。</w:t>
      </w:r>
    </w:p>
    <w:p w:rsidR="001F0385" w:rsidRPr="00C134F1" w:rsidRDefault="00C134F1" w:rsidP="001F0385">
      <w:pPr>
        <w:spacing w:after="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申 27:15有人製造耶和華所憎惡的偶像，或雕刻，或鑄造，就是工匠手所做的，在暗中設立，那人必受咒詛！百姓都要答應說：阿們！（</w:t>
      </w:r>
      <w:r w:rsidRPr="00C134F1">
        <w:rPr>
          <w:rFonts w:ascii="金梅中" w:eastAsia="金梅中" w:hAnsi="SimSun" w:hint="eastAsia"/>
          <w:color w:val="C00000"/>
        </w:rPr>
        <w:t>現代的偶像：明星，遊戲，酒毒賭色，算命）</w:t>
      </w:r>
      <w:r w:rsidRPr="00C134F1">
        <w:rPr>
          <w:rFonts w:ascii="金梅中" w:eastAsia="金梅中" w:hAnsi="SimSun" w:hint="eastAsia"/>
        </w:rPr>
        <w:t>申 27:16輕慢父母的，必受咒詛！百姓都要說：阿們！（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不孝敬父母就被咒詛</w:t>
      </w:r>
      <w:r w:rsidRPr="00C134F1">
        <w:rPr>
          <w:rFonts w:ascii="金梅中" w:eastAsia="金梅中" w:hAnsi="SimSun" w:hint="eastAsia"/>
        </w:rPr>
        <w:t>）申 27:17挪移鄰舍地界的，必受咒詛！百姓都要說：阿們！（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詭詐待鄰舍，貪戀，人際關係差</w:t>
      </w:r>
      <w:r w:rsidRPr="00C134F1">
        <w:rPr>
          <w:rFonts w:ascii="金梅中" w:eastAsia="金梅中" w:hAnsi="SimSun" w:hint="eastAsia"/>
        </w:rPr>
        <w:t>）申 27:18使瞎子走差路的，必受咒詛！百姓都要說：阿們！（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欺負弱小者，不尊重人，假教師</w:t>
      </w:r>
      <w:r w:rsidRPr="00C134F1">
        <w:rPr>
          <w:rFonts w:ascii="金梅中" w:eastAsia="金梅中" w:hAnsi="SimSun" w:hint="eastAsia"/>
        </w:rPr>
        <w:t>）申 27:19向寄居的和孤兒寡婦屈枉正直的，必受咒詛！百姓都要說：阿們！（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不憐憫無助的，包括墮胎，不公義</w:t>
      </w:r>
      <w:r w:rsidRPr="00C134F1">
        <w:rPr>
          <w:rFonts w:ascii="金梅中" w:eastAsia="金梅中" w:hAnsi="SimSun" w:hint="eastAsia"/>
        </w:rPr>
        <w:t>）申 27:20與繼母行淫的，必受咒詛！因為掀開他父親的衣襟。百姓都要說：</w:t>
      </w:r>
      <w:proofErr w:type="gramStart"/>
      <w:r w:rsidRPr="00C134F1">
        <w:rPr>
          <w:rFonts w:ascii="金梅中" w:eastAsia="金梅中" w:hAnsi="SimSun" w:hint="eastAsia"/>
        </w:rPr>
        <w:t>阿們</w:t>
      </w:r>
      <w:proofErr w:type="gramEnd"/>
      <w:r w:rsidRPr="00C134F1">
        <w:rPr>
          <w:rFonts w:ascii="金梅中" w:eastAsia="金梅中" w:hAnsi="SimSun" w:hint="eastAsia"/>
        </w:rPr>
        <w:t>！（</w:t>
      </w:r>
      <w:r w:rsidRPr="00C134F1">
        <w:rPr>
          <w:rFonts w:ascii="金梅中" w:eastAsia="金梅中" w:hAnsi="SimSun" w:hint="eastAsia"/>
          <w:color w:val="C00000"/>
        </w:rPr>
        <w:t>淫亂，亂倫</w:t>
      </w:r>
      <w:r w:rsidRPr="00C134F1">
        <w:rPr>
          <w:rFonts w:ascii="金梅中" w:eastAsia="金梅中" w:hAnsi="SimSun" w:hint="eastAsia"/>
        </w:rPr>
        <w:t>）申 27:21與獸淫合的，必受咒詛！百姓都要說：阿們！（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淫亂，聽從敵基督</w:t>
      </w:r>
      <w:r w:rsidRPr="00C134F1">
        <w:rPr>
          <w:rFonts w:ascii="金梅中" w:eastAsia="金梅中" w:hAnsi="SimSun" w:hint="eastAsia"/>
        </w:rPr>
        <w:t>）申 27:22與異母同父，或異父同母的姊妹行淫的，必受咒詛！百姓都要說：阿們！（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亂倫</w:t>
      </w:r>
      <w:r w:rsidRPr="00C134F1">
        <w:rPr>
          <w:rFonts w:ascii="金梅中" w:eastAsia="金梅中" w:hAnsi="SimSun" w:hint="eastAsia"/>
        </w:rPr>
        <w:t>）申 27:23與岳母行淫的，必受咒詛！百姓都要說：阿們！（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淫亂，亂倫</w:t>
      </w:r>
      <w:r w:rsidRPr="00C134F1">
        <w:rPr>
          <w:rFonts w:ascii="金梅中" w:eastAsia="金梅中" w:hAnsi="SimSun" w:hint="eastAsia"/>
        </w:rPr>
        <w:t>）申 27:24暗中殺人的，必受咒詛！百姓都要說：阿們！（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謀殺，包括恨人罵人</w:t>
      </w:r>
      <w:r w:rsidRPr="00C134F1">
        <w:rPr>
          <w:rFonts w:ascii="金梅中" w:eastAsia="金梅中" w:hAnsi="SimSun" w:hint="eastAsia"/>
        </w:rPr>
        <w:t>）申 27:25受賄賂害死無辜之人的，必受咒詛！百姓都要說：阿們！（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作假見證陷害人</w:t>
      </w:r>
      <w:r w:rsidRPr="00C134F1">
        <w:rPr>
          <w:rFonts w:ascii="金梅中" w:eastAsia="金梅中" w:hAnsi="SimSun" w:hint="eastAsia"/>
        </w:rPr>
        <w:t>）申 27:26不堅守遵行這律法言語的，必受咒詛！百姓都要說：阿們！（</w:t>
      </w:r>
      <w:r w:rsidRPr="00C134F1">
        <w:rPr>
          <w:rFonts w:ascii="金梅中" w:eastAsia="金梅中" w:hAnsi="SimSun" w:hint="eastAsia"/>
          <w:color w:val="C00000"/>
        </w:rPr>
        <w:t>不聽從神的話</w:t>
      </w:r>
      <w:r w:rsidRPr="00C134F1">
        <w:rPr>
          <w:rFonts w:ascii="金梅中" w:eastAsia="金梅中" w:hAnsi="SimSun" w:hint="eastAsia"/>
        </w:rPr>
        <w:t>）</w:t>
      </w:r>
    </w:p>
    <w:p w:rsidR="00294A0F" w:rsidRPr="00C134F1" w:rsidRDefault="00294A0F" w:rsidP="001F0385">
      <w:pPr>
        <w:spacing w:after="0"/>
        <w:rPr>
          <w:rFonts w:ascii="金梅中" w:eastAsia="金梅中" w:hAnsi="SimSun" w:hint="eastAsia"/>
        </w:rPr>
      </w:pPr>
    </w:p>
    <w:p w:rsidR="00294A0F" w:rsidRPr="00C134F1" w:rsidRDefault="00C134F1" w:rsidP="001F0385">
      <w:pPr>
        <w:spacing w:after="0"/>
        <w:rPr>
          <w:rFonts w:ascii="金梅中" w:eastAsia="金梅中" w:hAnsi="SimSun" w:hint="eastAsia"/>
          <w:lang w:eastAsia="zh-CN"/>
        </w:rPr>
      </w:pPr>
      <w:r w:rsidRPr="00C134F1">
        <w:rPr>
          <w:rFonts w:ascii="金梅中" w:eastAsia="金梅中" w:hAnsi="SimSun" w:hint="eastAsia"/>
        </w:rPr>
        <w:t>操練</w:t>
      </w:r>
    </w:p>
    <w:p w:rsidR="00294A0F" w:rsidRPr="00C134F1" w:rsidRDefault="00C134F1" w:rsidP="00294A0F">
      <w:pPr>
        <w:pStyle w:val="a9"/>
        <w:numPr>
          <w:ilvl w:val="0"/>
          <w:numId w:val="6"/>
        </w:numPr>
        <w:spacing w:after="0"/>
        <w:rPr>
          <w:rFonts w:ascii="金梅中" w:eastAsia="金梅中" w:hAnsi="SimSun" w:hint="eastAsia"/>
          <w:lang w:eastAsia="zh-CN"/>
        </w:rPr>
      </w:pPr>
      <w:r w:rsidRPr="00C134F1">
        <w:rPr>
          <w:rFonts w:ascii="金梅中" w:eastAsia="金梅中" w:hAnsi="SimSun" w:hint="eastAsia"/>
        </w:rPr>
        <w:t>認罪：自己的和祖宗的，按著上面的清單。</w:t>
      </w:r>
      <w:proofErr w:type="gramStart"/>
      <w:r w:rsidRPr="00C134F1">
        <w:rPr>
          <w:rFonts w:ascii="金梅中" w:eastAsia="金梅中" w:hAnsi="SimSun" w:hint="eastAsia"/>
        </w:rPr>
        <w:t>求主耶穌基督</w:t>
      </w:r>
      <w:proofErr w:type="gramEnd"/>
      <w:r w:rsidRPr="00C134F1">
        <w:rPr>
          <w:rFonts w:ascii="金梅中" w:eastAsia="金梅中" w:hAnsi="SimSun" w:hint="eastAsia"/>
        </w:rPr>
        <w:t>赦免。</w:t>
      </w:r>
    </w:p>
    <w:p w:rsidR="00601B94" w:rsidRPr="00C134F1" w:rsidRDefault="00C134F1" w:rsidP="00294A0F">
      <w:pPr>
        <w:pStyle w:val="a9"/>
        <w:numPr>
          <w:ilvl w:val="0"/>
          <w:numId w:val="6"/>
        </w:numPr>
        <w:spacing w:after="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去除：家</w:t>
      </w:r>
      <w:proofErr w:type="gramStart"/>
      <w:r w:rsidRPr="00C134F1">
        <w:rPr>
          <w:rFonts w:ascii="金梅中" w:eastAsia="金梅中" w:hAnsi="SimSun" w:hint="eastAsia"/>
        </w:rPr>
        <w:t>中的當滅之</w:t>
      </w:r>
      <w:proofErr w:type="gramEnd"/>
      <w:r w:rsidRPr="00C134F1">
        <w:rPr>
          <w:rFonts w:ascii="金梅中" w:eastAsia="金梅中" w:hAnsi="SimSun" w:hint="eastAsia"/>
        </w:rPr>
        <w:t>物，例如偶像，圖騰，邪教的符號，</w:t>
      </w:r>
    </w:p>
    <w:p w:rsidR="00206212" w:rsidRPr="00C134F1" w:rsidRDefault="00C134F1" w:rsidP="00206212">
      <w:pPr>
        <w:pStyle w:val="a9"/>
        <w:numPr>
          <w:ilvl w:val="0"/>
          <w:numId w:val="6"/>
        </w:numPr>
        <w:spacing w:after="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饒恕：任何得罪傷害過我的人。</w:t>
      </w:r>
    </w:p>
    <w:p w:rsidR="00D9265F" w:rsidRPr="00C134F1" w:rsidRDefault="00C134F1" w:rsidP="00D9265F">
      <w:pPr>
        <w:pStyle w:val="a9"/>
        <w:numPr>
          <w:ilvl w:val="0"/>
          <w:numId w:val="6"/>
        </w:numPr>
        <w:spacing w:after="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  <w:color w:val="C00000"/>
          <w:u w:val="single"/>
        </w:rPr>
        <w:t>自我祝福釋放的禱告詞</w:t>
      </w:r>
      <w:r w:rsidRPr="00C134F1">
        <w:rPr>
          <w:rFonts w:ascii="金梅中" w:eastAsia="金梅中" w:hAnsi="SimSun" w:hint="eastAsia"/>
        </w:rPr>
        <w:t>：主耶穌基督，謝謝你在十字架上為我成了咒</w:t>
      </w:r>
      <w:proofErr w:type="gramStart"/>
      <w:r w:rsidRPr="00C134F1">
        <w:rPr>
          <w:rFonts w:ascii="金梅中" w:eastAsia="金梅中" w:hAnsi="SimSun" w:hint="eastAsia"/>
        </w:rPr>
        <w:t>詛</w:t>
      </w:r>
      <w:proofErr w:type="gramEnd"/>
      <w:r w:rsidRPr="00C134F1">
        <w:rPr>
          <w:rFonts w:ascii="金梅中" w:eastAsia="金梅中" w:hAnsi="SimSun" w:hint="eastAsia"/>
        </w:rPr>
        <w:t>，救贖我脫離咒</w:t>
      </w:r>
      <w:proofErr w:type="gramStart"/>
      <w:r w:rsidRPr="00C134F1">
        <w:rPr>
          <w:rFonts w:ascii="金梅中" w:eastAsia="金梅中" w:hAnsi="SimSun" w:hint="eastAsia"/>
        </w:rPr>
        <w:t>詛</w:t>
      </w:r>
      <w:proofErr w:type="gramEnd"/>
      <w:r w:rsidRPr="00C134F1">
        <w:rPr>
          <w:rFonts w:ascii="金梅中" w:eastAsia="金梅中" w:hAnsi="SimSun" w:hint="eastAsia"/>
        </w:rPr>
        <w:t>，承受你的祝福。</w:t>
      </w:r>
      <w:proofErr w:type="gramStart"/>
      <w:r w:rsidRPr="00C134F1">
        <w:rPr>
          <w:rFonts w:ascii="金梅中" w:eastAsia="金梅中" w:hAnsi="SimSun" w:hint="eastAsia"/>
        </w:rPr>
        <w:t>主啊</w:t>
      </w:r>
      <w:proofErr w:type="gramEnd"/>
      <w:r w:rsidRPr="00C134F1">
        <w:rPr>
          <w:rFonts w:ascii="金梅中" w:eastAsia="金梅中" w:hAnsi="SimSun" w:hint="eastAsia"/>
        </w:rPr>
        <w:t>，我要向你認罪，不管是我犯的罪，還是我祖宗所犯的罪，都懇求主</w:t>
      </w:r>
      <w:r w:rsidRPr="00C134F1">
        <w:rPr>
          <w:rFonts w:ascii="金梅中" w:eastAsia="金梅中" w:hAnsi="SimSun" w:hint="eastAsia"/>
        </w:rPr>
        <w:lastRenderedPageBreak/>
        <w:t>來赦免，我也要饒恕每一個傷害我的，包括我自己，我要棄絕</w:t>
      </w:r>
      <w:proofErr w:type="gramStart"/>
      <w:r w:rsidRPr="00C134F1">
        <w:rPr>
          <w:rFonts w:ascii="金梅中" w:eastAsia="金梅中" w:hAnsi="SimSun" w:hint="eastAsia"/>
        </w:rPr>
        <w:t>各種和邪靈</w:t>
      </w:r>
      <w:proofErr w:type="gramEnd"/>
      <w:r w:rsidRPr="00C134F1">
        <w:rPr>
          <w:rFonts w:ascii="金梅中" w:eastAsia="金梅中" w:hAnsi="SimSun" w:hint="eastAsia"/>
        </w:rPr>
        <w:t>有關的活動，和一切可能沾染邪靈的物品，</w:t>
      </w:r>
      <w:proofErr w:type="gramStart"/>
      <w:r w:rsidRPr="00C134F1">
        <w:rPr>
          <w:rFonts w:ascii="金梅中" w:eastAsia="金梅中" w:hAnsi="SimSun" w:hint="eastAsia"/>
        </w:rPr>
        <w:t>主啊</w:t>
      </w:r>
      <w:proofErr w:type="gramEnd"/>
      <w:r w:rsidRPr="00C134F1">
        <w:rPr>
          <w:rFonts w:ascii="金梅中" w:eastAsia="金梅中" w:hAnsi="SimSun" w:hint="eastAsia"/>
        </w:rPr>
        <w:t>，我宣告自己脫離咒</w:t>
      </w:r>
      <w:proofErr w:type="gramStart"/>
      <w:r w:rsidRPr="00C134F1">
        <w:rPr>
          <w:rFonts w:ascii="金梅中" w:eastAsia="金梅中" w:hAnsi="SimSun" w:hint="eastAsia"/>
        </w:rPr>
        <w:t>詛</w:t>
      </w:r>
      <w:proofErr w:type="gramEnd"/>
      <w:r w:rsidRPr="00C134F1">
        <w:rPr>
          <w:rFonts w:ascii="金梅中" w:eastAsia="金梅中" w:hAnsi="SimSun" w:hint="eastAsia"/>
        </w:rPr>
        <w:t>。那些在我權柄之下的人，也要脫離一切的咒</w:t>
      </w:r>
      <w:proofErr w:type="gramStart"/>
      <w:r w:rsidRPr="00C134F1">
        <w:rPr>
          <w:rFonts w:ascii="金梅中" w:eastAsia="金梅中" w:hAnsi="SimSun" w:hint="eastAsia"/>
        </w:rPr>
        <w:t>詛</w:t>
      </w:r>
      <w:proofErr w:type="gramEnd"/>
      <w:r w:rsidRPr="00C134F1">
        <w:rPr>
          <w:rFonts w:ascii="金梅中" w:eastAsia="金梅中" w:hAnsi="SimSun" w:hint="eastAsia"/>
        </w:rPr>
        <w:t>，現在我奉耶穌基督的名，宣告咒</w:t>
      </w:r>
      <w:proofErr w:type="gramStart"/>
      <w:r w:rsidRPr="00C134F1">
        <w:rPr>
          <w:rFonts w:ascii="金梅中" w:eastAsia="金梅中" w:hAnsi="SimSun" w:hint="eastAsia"/>
        </w:rPr>
        <w:t>詛</w:t>
      </w:r>
      <w:proofErr w:type="gramEnd"/>
      <w:r w:rsidRPr="00C134F1">
        <w:rPr>
          <w:rFonts w:ascii="金梅中" w:eastAsia="金梅中" w:hAnsi="SimSun" w:hint="eastAsia"/>
        </w:rPr>
        <w:t>離開，得著自由，我要憑信心領受，奉耶穌的名禱告，阿門。</w:t>
      </w:r>
    </w:p>
    <w:p w:rsidR="00000000" w:rsidRPr="00C134F1" w:rsidRDefault="00C134F1" w:rsidP="00C134F1">
      <w:pPr>
        <w:pStyle w:val="a9"/>
        <w:numPr>
          <w:ilvl w:val="0"/>
          <w:numId w:val="6"/>
        </w:numPr>
        <w:rPr>
          <w:rFonts w:ascii="金梅中" w:eastAsia="金梅中" w:hAnsi="SimSun" w:hint="eastAsia"/>
          <w:color w:val="C00000"/>
        </w:rPr>
      </w:pPr>
      <w:r w:rsidRPr="00C134F1">
        <w:rPr>
          <w:rFonts w:ascii="金梅中" w:eastAsia="金梅中" w:hAnsi="SimSun" w:hint="eastAsia"/>
          <w:color w:val="C00000"/>
        </w:rPr>
        <w:t>可否為其他人的老</w:t>
      </w:r>
      <w:proofErr w:type="gramStart"/>
      <w:r w:rsidRPr="00C134F1">
        <w:rPr>
          <w:rFonts w:ascii="金梅中" w:eastAsia="金梅中" w:hAnsi="SimSun" w:hint="eastAsia"/>
          <w:color w:val="C00000"/>
        </w:rPr>
        <w:t>我代求</w:t>
      </w:r>
      <w:proofErr w:type="gramEnd"/>
      <w:r w:rsidRPr="00C134F1">
        <w:rPr>
          <w:rFonts w:ascii="金梅中" w:eastAsia="金梅中" w:hAnsi="SimSun" w:hint="eastAsia"/>
          <w:color w:val="C00000"/>
        </w:rPr>
        <w:t>，為他爭戰得勝？（亞倫戶</w:t>
      </w:r>
      <w:proofErr w:type="gramStart"/>
      <w:r w:rsidRPr="00C134F1">
        <w:rPr>
          <w:rFonts w:ascii="金梅中" w:eastAsia="金梅中" w:hAnsi="SimSun" w:hint="eastAsia"/>
          <w:color w:val="C00000"/>
        </w:rPr>
        <w:t>珥</w:t>
      </w:r>
      <w:proofErr w:type="gramEnd"/>
      <w:r w:rsidRPr="00C134F1">
        <w:rPr>
          <w:rFonts w:ascii="金梅中" w:eastAsia="金梅中" w:hAnsi="SimSun" w:hint="eastAsia"/>
          <w:color w:val="C00000"/>
        </w:rPr>
        <w:t>的啟示）</w:t>
      </w:r>
      <w:r w:rsidR="00D4385C" w:rsidRPr="00C134F1">
        <w:rPr>
          <w:rFonts w:ascii="金梅中" w:eastAsia="金梅中" w:hAnsi="SimSun" w:hint="eastAsia"/>
          <w:color w:val="C00000"/>
        </w:rPr>
        <w:t xml:space="preserve"> </w:t>
      </w:r>
    </w:p>
    <w:p w:rsidR="00000000" w:rsidRPr="00C134F1" w:rsidRDefault="00C134F1" w:rsidP="00C134F1">
      <w:pPr>
        <w:pStyle w:val="a9"/>
        <w:rPr>
          <w:rFonts w:ascii="金梅中" w:eastAsia="金梅中" w:hAnsi="SimSun" w:hint="eastAsia"/>
          <w:color w:val="C00000"/>
        </w:rPr>
      </w:pPr>
      <w:r w:rsidRPr="00C134F1">
        <w:rPr>
          <w:rFonts w:ascii="金梅中" w:eastAsia="金梅中" w:hAnsi="SimSun" w:hint="eastAsia"/>
          <w:color w:val="C00000"/>
        </w:rPr>
        <w:t>如果他同意，就為他</w:t>
      </w:r>
      <w:proofErr w:type="gramStart"/>
      <w:r w:rsidRPr="00C134F1">
        <w:rPr>
          <w:rFonts w:ascii="金梅中" w:eastAsia="金梅中" w:hAnsi="SimSun" w:hint="eastAsia"/>
          <w:color w:val="C00000"/>
        </w:rPr>
        <w:t>一起代求</w:t>
      </w:r>
      <w:proofErr w:type="gramEnd"/>
      <w:r w:rsidRPr="00C134F1">
        <w:rPr>
          <w:rFonts w:ascii="金梅中" w:eastAsia="金梅中" w:hAnsi="SimSun" w:hint="eastAsia"/>
          <w:color w:val="C00000"/>
        </w:rPr>
        <w:t>。他本人必須要敞開，願意承認自己無法戰勝的罪。</w:t>
      </w:r>
      <w:r w:rsidR="00D4385C" w:rsidRPr="00C134F1">
        <w:rPr>
          <w:rFonts w:ascii="金梅中" w:eastAsia="金梅中" w:hAnsi="SimSun" w:hint="eastAsia"/>
          <w:color w:val="C00000"/>
        </w:rPr>
        <w:t xml:space="preserve"> </w:t>
      </w:r>
    </w:p>
    <w:p w:rsidR="00000000" w:rsidRPr="00C134F1" w:rsidRDefault="00C134F1" w:rsidP="00C134F1">
      <w:pPr>
        <w:pStyle w:val="a9"/>
        <w:rPr>
          <w:rFonts w:ascii="金梅中" w:eastAsia="金梅中" w:hAnsi="SimSun" w:hint="eastAsia"/>
          <w:color w:val="C00000"/>
          <w:u w:val="single"/>
        </w:rPr>
      </w:pPr>
      <w:r w:rsidRPr="00C134F1">
        <w:rPr>
          <w:rFonts w:ascii="金梅中" w:eastAsia="金梅中" w:hAnsi="SimSun" w:hint="eastAsia"/>
          <w:color w:val="C00000"/>
        </w:rPr>
        <w:t>他如果不同意，不願意敞開？</w:t>
      </w:r>
      <w:r w:rsidR="00D4385C" w:rsidRPr="00C134F1">
        <w:rPr>
          <w:rFonts w:ascii="金梅中" w:eastAsia="金梅中" w:hAnsi="SimSun" w:hint="eastAsia"/>
          <w:color w:val="C00000"/>
          <w:u w:val="single"/>
        </w:rPr>
        <w:t xml:space="preserve"> </w:t>
      </w:r>
    </w:p>
    <w:p w:rsidR="00C134F1" w:rsidRPr="00C134F1" w:rsidRDefault="00C134F1" w:rsidP="00D9265F">
      <w:pPr>
        <w:pStyle w:val="a9"/>
        <w:numPr>
          <w:ilvl w:val="0"/>
          <w:numId w:val="6"/>
        </w:numPr>
        <w:spacing w:after="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  <w:color w:val="C00000"/>
          <w:u w:val="single"/>
        </w:rPr>
        <w:t>破除情欲的爭戰：</w:t>
      </w:r>
    </w:p>
    <w:p w:rsidR="00C134F1" w:rsidRPr="00C134F1" w:rsidRDefault="00C134F1" w:rsidP="00C134F1">
      <w:pPr>
        <w:spacing w:after="0"/>
        <w:ind w:left="72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加 5:19</w:t>
      </w:r>
      <w:r w:rsidRPr="00C134F1">
        <w:rPr>
          <w:rFonts w:ascii="金梅中" w:eastAsia="金梅中" w:hAnsi="MingLiU" w:cs="MingLiU" w:hint="eastAsia"/>
        </w:rPr>
        <w:t xml:space="preserve"> </w:t>
      </w:r>
      <w:r w:rsidRPr="00C134F1">
        <w:rPr>
          <w:rFonts w:ascii="金梅中" w:eastAsia="金梅中" w:hAnsi="SimSun" w:hint="eastAsia"/>
        </w:rPr>
        <w:t>情欲的事都是顯而易見的，就如姦淫、污穢、邪蕩、</w:t>
      </w:r>
    </w:p>
    <w:p w:rsidR="00C134F1" w:rsidRPr="00C134F1" w:rsidRDefault="00C134F1" w:rsidP="00C134F1">
      <w:pPr>
        <w:spacing w:after="0"/>
        <w:ind w:left="72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加 5:20</w:t>
      </w:r>
      <w:r w:rsidRPr="00C134F1">
        <w:rPr>
          <w:rFonts w:ascii="金梅中" w:eastAsia="金梅中" w:hAnsi="MingLiU" w:cs="MingLiU" w:hint="eastAsia"/>
        </w:rPr>
        <w:t xml:space="preserve"> </w:t>
      </w:r>
      <w:r w:rsidRPr="00C134F1">
        <w:rPr>
          <w:rFonts w:ascii="金梅中" w:eastAsia="金梅中" w:hAnsi="SimSun" w:hint="eastAsia"/>
        </w:rPr>
        <w:t>拜偶像、邪術、仇恨、爭競、忌恨、惱怒、結黨、紛爭、異端、</w:t>
      </w:r>
    </w:p>
    <w:p w:rsidR="00C134F1" w:rsidRPr="00C134F1" w:rsidRDefault="00C134F1" w:rsidP="00C134F1">
      <w:pPr>
        <w:spacing w:after="0"/>
        <w:ind w:left="720"/>
        <w:rPr>
          <w:rFonts w:ascii="金梅中" w:eastAsia="金梅中" w:hAnsi="SimSun" w:hint="eastAsia"/>
        </w:rPr>
      </w:pPr>
      <w:r w:rsidRPr="00C134F1">
        <w:rPr>
          <w:rFonts w:ascii="金梅中" w:eastAsia="金梅中" w:hAnsi="SimSun" w:hint="eastAsia"/>
        </w:rPr>
        <w:t>加 5:21</w:t>
      </w:r>
      <w:r w:rsidRPr="00C134F1">
        <w:rPr>
          <w:rFonts w:ascii="金梅中" w:eastAsia="金梅中" w:hAnsi="MingLiU" w:cs="MingLiU" w:hint="eastAsia"/>
        </w:rPr>
        <w:t xml:space="preserve"> </w:t>
      </w:r>
      <w:r w:rsidRPr="00C134F1">
        <w:rPr>
          <w:rFonts w:ascii="金梅中" w:eastAsia="金梅中" w:hAnsi="SimSun" w:hint="eastAsia"/>
        </w:rPr>
        <w:t>嫉妒（有古卷在此有：兇殺二字）、醉酒、荒宴等類。我從前告訴你們，現在又告訴你們，行這樣事的人必不能承受神的國。</w:t>
      </w:r>
    </w:p>
    <w:sectPr w:rsidR="00C134F1" w:rsidRPr="00C134F1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5C" w:rsidRDefault="00D4385C" w:rsidP="009039A1">
      <w:pPr>
        <w:spacing w:after="0" w:line="240" w:lineRule="auto"/>
      </w:pPr>
      <w:r>
        <w:separator/>
      </w:r>
    </w:p>
  </w:endnote>
  <w:endnote w:type="continuationSeparator" w:id="0">
    <w:p w:rsidR="00D4385C" w:rsidRDefault="00D4385C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5C" w:rsidRDefault="00D4385C" w:rsidP="009039A1">
      <w:pPr>
        <w:spacing w:after="0" w:line="240" w:lineRule="auto"/>
      </w:pPr>
      <w:r>
        <w:separator/>
      </w:r>
    </w:p>
  </w:footnote>
  <w:footnote w:type="continuationSeparator" w:id="0">
    <w:p w:rsidR="00D4385C" w:rsidRDefault="00D4385C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D98"/>
    <w:multiLevelType w:val="hybridMultilevel"/>
    <w:tmpl w:val="1D606A52"/>
    <w:lvl w:ilvl="0" w:tplc="543CE6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CBC8E">
      <w:start w:val="55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A6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A02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654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2E3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2DE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A28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6AD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527C7"/>
    <w:multiLevelType w:val="hybridMultilevel"/>
    <w:tmpl w:val="D74E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61BE1"/>
    <w:rsid w:val="00062B7A"/>
    <w:rsid w:val="00075FEA"/>
    <w:rsid w:val="00084DC0"/>
    <w:rsid w:val="000861C0"/>
    <w:rsid w:val="00091522"/>
    <w:rsid w:val="00095877"/>
    <w:rsid w:val="000A28D4"/>
    <w:rsid w:val="000A4126"/>
    <w:rsid w:val="000A6F6A"/>
    <w:rsid w:val="000B1653"/>
    <w:rsid w:val="000B191E"/>
    <w:rsid w:val="000B2911"/>
    <w:rsid w:val="000B5F73"/>
    <w:rsid w:val="000C0389"/>
    <w:rsid w:val="000C542C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03C"/>
    <w:rsid w:val="001C1B58"/>
    <w:rsid w:val="001C2CA8"/>
    <w:rsid w:val="001D4D3F"/>
    <w:rsid w:val="001E1709"/>
    <w:rsid w:val="001F0385"/>
    <w:rsid w:val="001F09AB"/>
    <w:rsid w:val="00201E60"/>
    <w:rsid w:val="002030F3"/>
    <w:rsid w:val="00206212"/>
    <w:rsid w:val="00215117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4A0F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401A6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166F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02A63"/>
    <w:rsid w:val="005107AB"/>
    <w:rsid w:val="00511BAD"/>
    <w:rsid w:val="005159D0"/>
    <w:rsid w:val="00515A1E"/>
    <w:rsid w:val="00520180"/>
    <w:rsid w:val="005210E7"/>
    <w:rsid w:val="00532083"/>
    <w:rsid w:val="0053648C"/>
    <w:rsid w:val="005621F9"/>
    <w:rsid w:val="0056789B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01B94"/>
    <w:rsid w:val="0061750D"/>
    <w:rsid w:val="00627F75"/>
    <w:rsid w:val="00632207"/>
    <w:rsid w:val="00652B86"/>
    <w:rsid w:val="00656DC8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660DC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44D4"/>
    <w:rsid w:val="008357C9"/>
    <w:rsid w:val="0084325F"/>
    <w:rsid w:val="00845ED2"/>
    <w:rsid w:val="00846912"/>
    <w:rsid w:val="008517BF"/>
    <w:rsid w:val="008550BA"/>
    <w:rsid w:val="00865C12"/>
    <w:rsid w:val="00866D5F"/>
    <w:rsid w:val="00866F9B"/>
    <w:rsid w:val="0086761A"/>
    <w:rsid w:val="00870CD9"/>
    <w:rsid w:val="0088352B"/>
    <w:rsid w:val="008926C8"/>
    <w:rsid w:val="00895997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B2EF3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47291"/>
    <w:rsid w:val="00A522CD"/>
    <w:rsid w:val="00A54619"/>
    <w:rsid w:val="00A5623A"/>
    <w:rsid w:val="00A63F24"/>
    <w:rsid w:val="00A70905"/>
    <w:rsid w:val="00A82FDB"/>
    <w:rsid w:val="00A92244"/>
    <w:rsid w:val="00A92FB2"/>
    <w:rsid w:val="00AA0DF5"/>
    <w:rsid w:val="00AA0EA1"/>
    <w:rsid w:val="00AA2AAF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54CD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34F1"/>
    <w:rsid w:val="00C143D3"/>
    <w:rsid w:val="00C17A53"/>
    <w:rsid w:val="00C25782"/>
    <w:rsid w:val="00C25D3C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2775D"/>
    <w:rsid w:val="00D32A1B"/>
    <w:rsid w:val="00D4385C"/>
    <w:rsid w:val="00D44398"/>
    <w:rsid w:val="00D51889"/>
    <w:rsid w:val="00D52B02"/>
    <w:rsid w:val="00D6384D"/>
    <w:rsid w:val="00D63C83"/>
    <w:rsid w:val="00D67F7E"/>
    <w:rsid w:val="00D731A5"/>
    <w:rsid w:val="00D74C37"/>
    <w:rsid w:val="00D80D8C"/>
    <w:rsid w:val="00D85D4A"/>
    <w:rsid w:val="00D86551"/>
    <w:rsid w:val="00D91BE3"/>
    <w:rsid w:val="00D9265F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1B78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19B0"/>
    <w:rsid w:val="00F16A96"/>
    <w:rsid w:val="00F22E05"/>
    <w:rsid w:val="00F256DC"/>
    <w:rsid w:val="00F3745A"/>
    <w:rsid w:val="00F46222"/>
    <w:rsid w:val="00F56B27"/>
    <w:rsid w:val="00F644AF"/>
    <w:rsid w:val="00F678E4"/>
    <w:rsid w:val="00F74724"/>
    <w:rsid w:val="00F80156"/>
    <w:rsid w:val="00FA4F44"/>
    <w:rsid w:val="00FA4F53"/>
    <w:rsid w:val="00FA755C"/>
    <w:rsid w:val="00FB4DD4"/>
    <w:rsid w:val="00FB557E"/>
    <w:rsid w:val="00FC6728"/>
    <w:rsid w:val="00FD11EC"/>
    <w:rsid w:val="00FE15F6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7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58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956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236</Words>
  <Characters>1350</Characters>
  <Application>Microsoft Office Word</Application>
  <DocSecurity>0</DocSecurity>
  <Lines>11</Lines>
  <Paragraphs>3</Paragraphs>
  <ScaleCrop>false</ScaleCrop>
  <Company>Toshiba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27</cp:revision>
  <dcterms:created xsi:type="dcterms:W3CDTF">2019-05-03T17:26:00Z</dcterms:created>
  <dcterms:modified xsi:type="dcterms:W3CDTF">2019-10-05T01:50:00Z</dcterms:modified>
</cp:coreProperties>
</file>